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15" w:rsidRDefault="00863115">
      <w:pPr>
        <w:rPr>
          <w:rFonts w:asciiTheme="minorEastAsia" w:hAnsiTheme="minorEastAsia"/>
          <w:sz w:val="20"/>
          <w:szCs w:val="20"/>
        </w:rPr>
      </w:pPr>
    </w:p>
    <w:p w:rsidR="005D0034" w:rsidRDefault="005D0034">
      <w:pPr>
        <w:rPr>
          <w:rFonts w:asciiTheme="minorEastAsia" w:hAnsiTheme="minorEastAsia"/>
          <w:sz w:val="20"/>
          <w:szCs w:val="20"/>
        </w:rPr>
      </w:pPr>
    </w:p>
    <w:p w:rsidR="00863115" w:rsidRPr="00863115" w:rsidRDefault="00863115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jc w:val="right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 xml:space="preserve">年　</w:t>
      </w:r>
      <w:r w:rsidR="004111EC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 xml:space="preserve">　月　</w:t>
      </w:r>
      <w:r w:rsidR="004111EC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 xml:space="preserve">　日</w:t>
      </w:r>
    </w:p>
    <w:p w:rsidR="00D2204F" w:rsidRPr="00863115" w:rsidRDefault="00D2204F" w:rsidP="00EF0FE4">
      <w:pPr>
        <w:jc w:val="right"/>
        <w:rPr>
          <w:rFonts w:asciiTheme="minorEastAsia" w:hAnsiTheme="minorEastAsia"/>
          <w:sz w:val="20"/>
          <w:szCs w:val="20"/>
        </w:rPr>
      </w:pPr>
    </w:p>
    <w:p w:rsidR="00EF0FE4" w:rsidRPr="00863115" w:rsidRDefault="006F108C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柏市長</w:t>
      </w:r>
      <w:r w:rsidR="00D2204F" w:rsidRPr="00863115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EF0FE4" w:rsidRPr="00863115"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="00196F09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EF0FE4" w:rsidRPr="00863115">
        <w:rPr>
          <w:rFonts w:asciiTheme="minorEastAsia" w:hAnsiTheme="minorEastAsia" w:hint="eastAsia"/>
          <w:sz w:val="20"/>
          <w:szCs w:val="20"/>
        </w:rPr>
        <w:t>様</w:t>
      </w:r>
    </w:p>
    <w:p w:rsidR="00EF0FE4" w:rsidRPr="00863115" w:rsidRDefault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863115">
      <w:pPr>
        <w:ind w:leftChars="1700" w:left="3570" w:firstLineChars="200" w:firstLine="4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開設者住所</w:t>
      </w:r>
      <w:r w:rsidR="005C79CE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F8193A" w:rsidRPr="00863115">
        <w:rPr>
          <w:rFonts w:asciiTheme="minorEastAsia" w:hAnsiTheme="minorEastAsia" w:hint="eastAsia"/>
          <w:sz w:val="20"/>
          <w:szCs w:val="20"/>
        </w:rPr>
        <w:t xml:space="preserve"> </w:t>
      </w:r>
      <w:r w:rsidRPr="00863115">
        <w:rPr>
          <w:rFonts w:asciiTheme="minorEastAsia" w:hAnsiTheme="minorEastAsia" w:hint="eastAsia"/>
          <w:sz w:val="20"/>
          <w:szCs w:val="20"/>
        </w:rPr>
        <w:t>〒</w:t>
      </w:r>
    </w:p>
    <w:p w:rsidR="00EF0FE4" w:rsidRPr="00863115" w:rsidRDefault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4932C3">
      <w:pPr>
        <w:ind w:rightChars="300" w:right="630"/>
        <w:jc w:val="right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電話</w:t>
      </w:r>
      <w:r w:rsidR="00F043D2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C763AC" w:rsidRPr="00863115">
        <w:rPr>
          <w:rFonts w:asciiTheme="minorEastAsia" w:hAnsiTheme="minorEastAsia" w:hint="eastAsia"/>
          <w:sz w:val="20"/>
          <w:szCs w:val="20"/>
        </w:rPr>
        <w:t xml:space="preserve"> </w:t>
      </w:r>
      <w:r w:rsidR="0004614E" w:rsidRPr="00863115">
        <w:rPr>
          <w:rFonts w:asciiTheme="minorEastAsia" w:hAnsiTheme="minorEastAsia" w:hint="eastAsia"/>
          <w:sz w:val="20"/>
          <w:szCs w:val="20"/>
        </w:rPr>
        <w:t xml:space="preserve"> </w:t>
      </w:r>
      <w:r w:rsidRPr="00863115">
        <w:rPr>
          <w:rFonts w:asciiTheme="minorEastAsia" w:hAnsiTheme="minorEastAsia" w:hint="eastAsia"/>
          <w:sz w:val="20"/>
          <w:szCs w:val="20"/>
        </w:rPr>
        <w:t xml:space="preserve">　　　（</w:t>
      </w:r>
      <w:r w:rsidR="00E637AE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 xml:space="preserve">　　　）</w:t>
      </w:r>
    </w:p>
    <w:p w:rsidR="00EF0FE4" w:rsidRPr="00863115" w:rsidRDefault="00EF0FE4" w:rsidP="00863115">
      <w:pPr>
        <w:ind w:leftChars="1700" w:left="3570" w:firstLineChars="200" w:firstLine="4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開設者氏名</w:t>
      </w:r>
    </w:p>
    <w:p w:rsidR="00686040" w:rsidRDefault="00686040" w:rsidP="00EF0FE4">
      <w:pPr>
        <w:jc w:val="right"/>
        <w:rPr>
          <w:rFonts w:asciiTheme="minorEastAsia" w:hAnsiTheme="minorEastAsia"/>
          <w:sz w:val="20"/>
          <w:szCs w:val="20"/>
        </w:rPr>
      </w:pPr>
    </w:p>
    <w:p w:rsidR="005D0034" w:rsidRPr="00863115" w:rsidRDefault="005D0034" w:rsidP="00EF0FE4">
      <w:pPr>
        <w:jc w:val="right"/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jc w:val="center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 xml:space="preserve">巡回（　</w:t>
      </w:r>
      <w:r w:rsidR="00635D5F" w:rsidRPr="00863115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863115">
        <w:rPr>
          <w:rFonts w:asciiTheme="minorEastAsia" w:hAnsiTheme="minorEastAsia" w:hint="eastAsia"/>
          <w:sz w:val="20"/>
          <w:szCs w:val="20"/>
        </w:rPr>
        <w:t xml:space="preserve">　　　　）診療実施計画書</w:t>
      </w:r>
    </w:p>
    <w:p w:rsidR="00EF0FE4" w:rsidRPr="00863115" w:rsidRDefault="00EF0FE4" w:rsidP="00EF0FE4">
      <w:pPr>
        <w:jc w:val="center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</w:t>
      </w:r>
      <w:r w:rsidR="003D54A3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 xml:space="preserve">　　年　　　月～　　　月分）</w:t>
      </w:r>
    </w:p>
    <w:p w:rsidR="00EF0FE4" w:rsidRPr="00863115" w:rsidRDefault="00EF0FE4" w:rsidP="00EF0FE4">
      <w:pPr>
        <w:jc w:val="left"/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686040">
      <w:pPr>
        <w:jc w:val="center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このことについて、昭和37年6月20日医発第554号医務局長通知に基づき次のとおり報告します。</w:t>
      </w:r>
    </w:p>
    <w:p w:rsidR="00EF0FE4" w:rsidRPr="00863115" w:rsidRDefault="00EF0FE4" w:rsidP="00EF0FE4">
      <w:pPr>
        <w:jc w:val="left"/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pStyle w:val="a3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記</w:t>
      </w:r>
    </w:p>
    <w:p w:rsidR="004111EC" w:rsidRPr="00863115" w:rsidRDefault="004111EC" w:rsidP="004111EC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1.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>診療施設の名称、所在地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4111EC">
      <w:pPr>
        <w:ind w:leftChars="200" w:left="42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（名　称）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4111EC">
      <w:pPr>
        <w:ind w:leftChars="200" w:left="42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（所在地）</w:t>
      </w: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2.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>巡回診療の目的及び維持の方法並びに診療報酬の徴収方法</w:t>
      </w:r>
    </w:p>
    <w:p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(1)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目　　的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(2)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維持の方法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(3)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診療報酬の徴収方法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3.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>移動診療施設の構造設備の概況</w:t>
      </w:r>
      <w:r w:rsidR="00331A08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9372E6" w:rsidRPr="00863115">
        <w:rPr>
          <w:rFonts w:asciiTheme="minorEastAsia" w:hAnsiTheme="minorEastAsia" w:hint="eastAsia"/>
          <w:sz w:val="20"/>
          <w:szCs w:val="20"/>
        </w:rPr>
        <w:t xml:space="preserve">　　</w:t>
      </w:r>
      <w:r w:rsidR="00331A08" w:rsidRPr="00863115">
        <w:rPr>
          <w:rFonts w:asciiTheme="minorEastAsia" w:hAnsiTheme="minorEastAsia" w:hint="eastAsia"/>
          <w:sz w:val="20"/>
          <w:szCs w:val="20"/>
        </w:rPr>
        <w:t xml:space="preserve">　　　レントゲン装備の診療自動車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686040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4.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 xml:space="preserve">実施計画　　</w:t>
      </w:r>
      <w:r w:rsidR="009372E6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>実施計画の概要のとおり</w:t>
      </w:r>
    </w:p>
    <w:p w:rsidR="00686040" w:rsidRPr="00863115" w:rsidRDefault="00686040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</w:p>
    <w:p w:rsidR="00CF3D9A" w:rsidRDefault="00CF3D9A" w:rsidP="00CF3D9A">
      <w:pPr>
        <w:rPr>
          <w:rFonts w:asciiTheme="minorEastAsia" w:hAnsiTheme="minorEastAsia"/>
          <w:sz w:val="20"/>
          <w:szCs w:val="20"/>
        </w:rPr>
      </w:pPr>
    </w:p>
    <w:p w:rsidR="00B02B30" w:rsidRPr="00B02B30" w:rsidRDefault="00B02B30" w:rsidP="00CF3D9A">
      <w:pPr>
        <w:rPr>
          <w:rFonts w:hint="eastAsia"/>
          <w:sz w:val="18"/>
          <w:szCs w:val="18"/>
        </w:rPr>
      </w:pPr>
      <w:bookmarkStart w:id="0" w:name="_GoBack"/>
      <w:bookmarkEnd w:id="0"/>
    </w:p>
    <w:p w:rsidR="00CF3D9A" w:rsidRDefault="00CF3D9A" w:rsidP="00CF3D9A">
      <w:pPr>
        <w:rPr>
          <w:sz w:val="18"/>
          <w:szCs w:val="18"/>
        </w:rPr>
      </w:pPr>
    </w:p>
    <w:p w:rsidR="00CF3D9A" w:rsidRPr="00CF3D9A" w:rsidRDefault="00CF3D9A" w:rsidP="00CF3D9A">
      <w:pPr>
        <w:rPr>
          <w:sz w:val="20"/>
          <w:szCs w:val="20"/>
        </w:rPr>
      </w:pPr>
      <w:r w:rsidRPr="00CF3D9A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F3D9A" w:rsidTr="00CF3D9A">
        <w:tc>
          <w:tcPr>
            <w:tcW w:w="1793" w:type="dxa"/>
            <w:vMerge w:val="restart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巡　回　診　療　　の　　日　　時</w:t>
            </w:r>
          </w:p>
        </w:tc>
        <w:tc>
          <w:tcPr>
            <w:tcW w:w="4005" w:type="dxa"/>
            <w:gridSpan w:val="3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巡　回　診　療　の　場　所</w:t>
            </w:r>
          </w:p>
        </w:tc>
        <w:tc>
          <w:tcPr>
            <w:tcW w:w="1760" w:type="dxa"/>
            <w:vMerge w:val="restart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担　当　医　師</w:t>
            </w:r>
          </w:p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従　事　者</w:t>
            </w:r>
          </w:p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F3D9A" w:rsidTr="006F108C">
        <w:trPr>
          <w:trHeight w:val="743"/>
        </w:trPr>
        <w:tc>
          <w:tcPr>
            <w:tcW w:w="1793" w:type="dxa"/>
            <w:vMerge/>
          </w:tcPr>
          <w:p w:rsidR="00CF3D9A" w:rsidRPr="00CF3D9A" w:rsidRDefault="00CF3D9A" w:rsidP="006F108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:rsidR="00CF3D9A" w:rsidRPr="00CF3D9A" w:rsidRDefault="00CF3D9A" w:rsidP="006F108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X</w:t>
            </w:r>
            <w:r w:rsidRPr="00CF3D9A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CF3D9A" w:rsidTr="006F108C">
        <w:trPr>
          <w:trHeight w:val="567"/>
        </w:trPr>
        <w:tc>
          <w:tcPr>
            <w:tcW w:w="1793" w:type="dxa"/>
            <w:vAlign w:val="center"/>
          </w:tcPr>
          <w:p w:rsidR="00CF3D9A" w:rsidRPr="00CF3D9A" w:rsidRDefault="00CF3D9A" w:rsidP="006F108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　　　　　</w:t>
            </w:r>
            <w:r w:rsidRPr="00CF3D9A">
              <w:rPr>
                <w:rFonts w:hint="eastAsia"/>
                <w:sz w:val="20"/>
                <w:szCs w:val="20"/>
              </w:rPr>
              <w:t>14</w:t>
            </w:r>
            <w:r w:rsidRPr="00CF3D9A">
              <w:rPr>
                <w:rFonts w:hint="eastAsia"/>
                <w:sz w:val="20"/>
                <w:szCs w:val="20"/>
              </w:rPr>
              <w:t>時</w:t>
            </w:r>
          </w:p>
          <w:p w:rsidR="00CF3D9A" w:rsidRPr="00CF3D9A" w:rsidRDefault="00CF3D9A" w:rsidP="006F108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10/31</w:t>
            </w:r>
            <w:r w:rsidRPr="00CF3D9A">
              <w:rPr>
                <w:rFonts w:hint="eastAsia"/>
                <w:sz w:val="20"/>
                <w:szCs w:val="20"/>
              </w:rPr>
              <w:t>、　　　～</w:t>
            </w:r>
          </w:p>
          <w:p w:rsidR="00CF3D9A" w:rsidRPr="00CF3D9A" w:rsidRDefault="00CF3D9A" w:rsidP="006F108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16</w:t>
            </w:r>
            <w:r w:rsidRPr="00CF3D9A">
              <w:rPr>
                <w:rFonts w:hint="eastAsia"/>
                <w:sz w:val="20"/>
                <w:szCs w:val="20"/>
              </w:rPr>
              <w:t xml:space="preserve">時　</w:t>
            </w:r>
          </w:p>
        </w:tc>
        <w:tc>
          <w:tcPr>
            <w:tcW w:w="1760" w:type="dxa"/>
            <w:vAlign w:val="center"/>
          </w:tcPr>
          <w:p w:rsidR="00CF3D9A" w:rsidRPr="00CF3D9A" w:rsidRDefault="00CF3D9A" w:rsidP="00696186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千葉市</w:t>
            </w:r>
          </w:p>
        </w:tc>
        <w:tc>
          <w:tcPr>
            <w:tcW w:w="1551" w:type="dxa"/>
            <w:vAlign w:val="center"/>
          </w:tcPr>
          <w:p w:rsidR="00CF3D9A" w:rsidRPr="00CF3D9A" w:rsidRDefault="00CF3D9A" w:rsidP="006F108C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○○○製作所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760" w:type="dxa"/>
            <w:vAlign w:val="center"/>
          </w:tcPr>
          <w:p w:rsidR="00CF3D9A" w:rsidRPr="00CF3D9A" w:rsidRDefault="00CF3D9A" w:rsidP="006F108C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山　下　雲　海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6F108C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6F108C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6F108C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6F108C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3D9A" w:rsidRDefault="00CF3D9A" w:rsidP="00CF3D9A">
      <w:pPr>
        <w:rPr>
          <w:sz w:val="19"/>
          <w:szCs w:val="19"/>
        </w:rPr>
      </w:pPr>
    </w:p>
    <w:sectPr w:rsidR="00CF3D9A" w:rsidSect="00CF3D9A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8C" w:rsidRDefault="006F108C" w:rsidP="00295028">
      <w:r>
        <w:separator/>
      </w:r>
    </w:p>
  </w:endnote>
  <w:endnote w:type="continuationSeparator" w:id="0">
    <w:p w:rsidR="006F108C" w:rsidRDefault="006F108C" w:rsidP="0029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8C" w:rsidRDefault="006F108C" w:rsidP="00295028">
      <w:r>
        <w:separator/>
      </w:r>
    </w:p>
  </w:footnote>
  <w:footnote w:type="continuationSeparator" w:id="0">
    <w:p w:rsidR="006F108C" w:rsidRDefault="006F108C" w:rsidP="0029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E4"/>
    <w:rsid w:val="000054D2"/>
    <w:rsid w:val="0004614E"/>
    <w:rsid w:val="000A2480"/>
    <w:rsid w:val="000C2801"/>
    <w:rsid w:val="000D1FE8"/>
    <w:rsid w:val="000E0C4B"/>
    <w:rsid w:val="001570C9"/>
    <w:rsid w:val="00196F09"/>
    <w:rsid w:val="001D5190"/>
    <w:rsid w:val="001E756B"/>
    <w:rsid w:val="002865A8"/>
    <w:rsid w:val="00295028"/>
    <w:rsid w:val="002B2CD1"/>
    <w:rsid w:val="00331A08"/>
    <w:rsid w:val="003D54A3"/>
    <w:rsid w:val="004111EC"/>
    <w:rsid w:val="004374A3"/>
    <w:rsid w:val="004753B2"/>
    <w:rsid w:val="0049023E"/>
    <w:rsid w:val="004932C3"/>
    <w:rsid w:val="004B2EE2"/>
    <w:rsid w:val="004B7FDF"/>
    <w:rsid w:val="0054724D"/>
    <w:rsid w:val="00590D6D"/>
    <w:rsid w:val="005C79CE"/>
    <w:rsid w:val="005D0034"/>
    <w:rsid w:val="005F6636"/>
    <w:rsid w:val="00635D5F"/>
    <w:rsid w:val="006557BC"/>
    <w:rsid w:val="00657013"/>
    <w:rsid w:val="00674295"/>
    <w:rsid w:val="006822FC"/>
    <w:rsid w:val="00686040"/>
    <w:rsid w:val="00696186"/>
    <w:rsid w:val="006D316E"/>
    <w:rsid w:val="006F108C"/>
    <w:rsid w:val="0076492B"/>
    <w:rsid w:val="007807B7"/>
    <w:rsid w:val="007A5469"/>
    <w:rsid w:val="00800A50"/>
    <w:rsid w:val="00823678"/>
    <w:rsid w:val="00850D34"/>
    <w:rsid w:val="00863115"/>
    <w:rsid w:val="008B0911"/>
    <w:rsid w:val="008B29F1"/>
    <w:rsid w:val="008B2E2D"/>
    <w:rsid w:val="009224C2"/>
    <w:rsid w:val="00927946"/>
    <w:rsid w:val="009372E6"/>
    <w:rsid w:val="0097339A"/>
    <w:rsid w:val="00B02B30"/>
    <w:rsid w:val="00C50886"/>
    <w:rsid w:val="00C66EC5"/>
    <w:rsid w:val="00C763AC"/>
    <w:rsid w:val="00CE4B13"/>
    <w:rsid w:val="00CF3D9A"/>
    <w:rsid w:val="00D15977"/>
    <w:rsid w:val="00D2204F"/>
    <w:rsid w:val="00DC3DB8"/>
    <w:rsid w:val="00DF0F83"/>
    <w:rsid w:val="00E01376"/>
    <w:rsid w:val="00E52FDE"/>
    <w:rsid w:val="00E637AE"/>
    <w:rsid w:val="00EC290D"/>
    <w:rsid w:val="00EF0FE4"/>
    <w:rsid w:val="00EF1A03"/>
    <w:rsid w:val="00F043D2"/>
    <w:rsid w:val="00F1262F"/>
    <w:rsid w:val="00F37B89"/>
    <w:rsid w:val="00F8193A"/>
    <w:rsid w:val="00FB54FB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9D0D6C2"/>
  <w15:docId w15:val="{E67538D0-7ADA-4F20-A23F-08093FC8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0FE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F0FE4"/>
    <w:rPr>
      <w:sz w:val="22"/>
    </w:rPr>
  </w:style>
  <w:style w:type="paragraph" w:styleId="a5">
    <w:name w:val="Closing"/>
    <w:basedOn w:val="a"/>
    <w:link w:val="a6"/>
    <w:uiPriority w:val="99"/>
    <w:unhideWhenUsed/>
    <w:rsid w:val="00EF0FE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0FE4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95028"/>
  </w:style>
  <w:style w:type="paragraph" w:styleId="a9">
    <w:name w:val="footer"/>
    <w:basedOn w:val="a"/>
    <w:link w:val="aa"/>
    <w:uiPriority w:val="99"/>
    <w:semiHidden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95028"/>
  </w:style>
  <w:style w:type="table" w:styleId="ab">
    <w:name w:val="Table Grid"/>
    <w:basedOn w:val="a1"/>
    <w:uiPriority w:val="59"/>
    <w:rsid w:val="00CF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1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1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総務企画課13</cp:lastModifiedBy>
  <cp:revision>6</cp:revision>
  <cp:lastPrinted>2019-03-06T07:21:00Z</cp:lastPrinted>
  <dcterms:created xsi:type="dcterms:W3CDTF">2019-03-06T07:34:00Z</dcterms:created>
  <dcterms:modified xsi:type="dcterms:W3CDTF">2021-10-12T07:17:00Z</dcterms:modified>
</cp:coreProperties>
</file>